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470C" w14:textId="03F56242" w:rsidR="003C472A" w:rsidRDefault="00857F8F">
      <w:r>
        <w:rPr>
          <w:noProof/>
        </w:rPr>
        <w:drawing>
          <wp:anchor distT="0" distB="0" distL="114300" distR="114300" simplePos="0" relativeHeight="251659264" behindDoc="0" locked="0" layoutInCell="1" allowOverlap="1" wp14:anchorId="1323C963" wp14:editId="4C9ED244">
            <wp:simplePos x="0" y="0"/>
            <wp:positionH relativeFrom="margin">
              <wp:align>center</wp:align>
            </wp:positionH>
            <wp:positionV relativeFrom="paragraph">
              <wp:posOffset>-866458</wp:posOffset>
            </wp:positionV>
            <wp:extent cx="2476500" cy="1524000"/>
            <wp:effectExtent l="0" t="0" r="0" b="0"/>
            <wp:wrapNone/>
            <wp:docPr id="562119721" name="Picture 1" descr="A logo with blue and grey camoufl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19721" name="Picture 1" descr="A logo with blue and grey camoufl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554D1" w14:textId="77777777" w:rsidR="003C472A" w:rsidRPr="00271E15" w:rsidRDefault="003C472A" w:rsidP="005C5B2E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7A38F377" w14:textId="5B53B484" w:rsidR="003C472A" w:rsidRPr="00BE7DA4" w:rsidRDefault="003C472A" w:rsidP="003C472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E7DA4">
        <w:rPr>
          <w:rFonts w:cstheme="minorHAnsi"/>
          <w:b/>
          <w:bCs/>
          <w:sz w:val="28"/>
          <w:szCs w:val="28"/>
        </w:rPr>
        <w:t>25127 Gosling Road</w:t>
      </w:r>
    </w:p>
    <w:p w14:paraId="6DD1937B" w14:textId="1C5F7936" w:rsidR="003C472A" w:rsidRPr="00BE7DA4" w:rsidRDefault="003C472A" w:rsidP="003C472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E7DA4">
        <w:rPr>
          <w:rFonts w:cstheme="minorHAnsi"/>
          <w:b/>
          <w:bCs/>
          <w:sz w:val="28"/>
          <w:szCs w:val="28"/>
        </w:rPr>
        <w:t>Spring, Tx 77389</w:t>
      </w:r>
    </w:p>
    <w:p w14:paraId="3A8796F9" w14:textId="15B9CE55" w:rsidR="003C472A" w:rsidRPr="00BE7DA4" w:rsidRDefault="003C472A" w:rsidP="003C472A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E7DA4">
        <w:rPr>
          <w:rFonts w:cstheme="minorHAnsi"/>
          <w:b/>
          <w:bCs/>
          <w:sz w:val="28"/>
          <w:szCs w:val="28"/>
        </w:rPr>
        <w:t>832-534-1160</w:t>
      </w:r>
    </w:p>
    <w:p w14:paraId="1072D5D3" w14:textId="6B8646D4" w:rsidR="003C472A" w:rsidRPr="00BE7DA4" w:rsidRDefault="00F20516" w:rsidP="005C5B2E">
      <w:pPr>
        <w:jc w:val="center"/>
        <w:rPr>
          <w:rFonts w:cstheme="minorHAnsi"/>
          <w:b/>
          <w:bCs/>
          <w:sz w:val="28"/>
          <w:szCs w:val="28"/>
        </w:rPr>
      </w:pPr>
      <w:hyperlink r:id="rId5" w:history="1">
        <w:r w:rsidR="003C472A" w:rsidRPr="00BE7DA4">
          <w:rPr>
            <w:rStyle w:val="Hyperlink"/>
            <w:rFonts w:cstheme="minorHAnsi"/>
            <w:b/>
            <w:bCs/>
            <w:sz w:val="28"/>
            <w:szCs w:val="28"/>
          </w:rPr>
          <w:t>info@woodlandssportsplex.com</w:t>
        </w:r>
      </w:hyperlink>
    </w:p>
    <w:p w14:paraId="1F948FCC" w14:textId="3FAF4358" w:rsidR="00351C87" w:rsidRPr="007704F9" w:rsidRDefault="00351C87" w:rsidP="00351C87">
      <w:pPr>
        <w:jc w:val="center"/>
        <w:rPr>
          <w:b/>
          <w:bCs/>
          <w:sz w:val="28"/>
          <w:szCs w:val="28"/>
        </w:rPr>
      </w:pPr>
      <w:r w:rsidRPr="007704F9">
        <w:rPr>
          <w:b/>
          <w:bCs/>
          <w:sz w:val="28"/>
          <w:szCs w:val="28"/>
        </w:rPr>
        <w:t xml:space="preserve">JRS Program </w:t>
      </w:r>
      <w:r w:rsidR="003C472A" w:rsidRPr="007704F9">
        <w:rPr>
          <w:b/>
          <w:bCs/>
          <w:sz w:val="28"/>
          <w:szCs w:val="28"/>
        </w:rPr>
        <w:t>Tuition Rates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472A" w14:paraId="5064B2CF" w14:textId="77777777" w:rsidTr="003C472A">
        <w:tc>
          <w:tcPr>
            <w:tcW w:w="4675" w:type="dxa"/>
          </w:tcPr>
          <w:p w14:paraId="155697FC" w14:textId="77777777" w:rsidR="003C472A" w:rsidRPr="003C472A" w:rsidRDefault="003C472A" w:rsidP="003C472A">
            <w:pPr>
              <w:jc w:val="center"/>
              <w:rPr>
                <w:b/>
                <w:bCs/>
                <w:sz w:val="24"/>
                <w:szCs w:val="24"/>
              </w:rPr>
            </w:pPr>
            <w:r w:rsidRPr="003C472A">
              <w:rPr>
                <w:b/>
                <w:bCs/>
                <w:sz w:val="24"/>
                <w:szCs w:val="24"/>
              </w:rPr>
              <w:t>Hours Per Week</w:t>
            </w:r>
          </w:p>
        </w:tc>
        <w:tc>
          <w:tcPr>
            <w:tcW w:w="4675" w:type="dxa"/>
          </w:tcPr>
          <w:p w14:paraId="36114A85" w14:textId="77777777" w:rsidR="003C472A" w:rsidRPr="003C472A" w:rsidRDefault="003C472A" w:rsidP="003C472A">
            <w:pPr>
              <w:jc w:val="center"/>
              <w:rPr>
                <w:b/>
                <w:bCs/>
                <w:sz w:val="24"/>
                <w:szCs w:val="24"/>
              </w:rPr>
            </w:pPr>
            <w:r w:rsidRPr="003C472A">
              <w:rPr>
                <w:b/>
                <w:bCs/>
                <w:sz w:val="24"/>
                <w:szCs w:val="24"/>
              </w:rPr>
              <w:t>Monthly Tuition</w:t>
            </w:r>
          </w:p>
        </w:tc>
      </w:tr>
      <w:tr w:rsidR="003C472A" w14:paraId="201D32C0" w14:textId="77777777" w:rsidTr="003C472A">
        <w:tc>
          <w:tcPr>
            <w:tcW w:w="4675" w:type="dxa"/>
          </w:tcPr>
          <w:p w14:paraId="422C934E" w14:textId="539F47A2" w:rsidR="003C472A" w:rsidRDefault="008043F2" w:rsidP="003C472A">
            <w:pPr>
              <w:jc w:val="center"/>
            </w:pPr>
            <w:r>
              <w:t xml:space="preserve">Drop </w:t>
            </w:r>
            <w:r w:rsidR="00351C87">
              <w:t xml:space="preserve">- </w:t>
            </w:r>
            <w:r>
              <w:t>in</w:t>
            </w:r>
            <w:r w:rsidR="00351C87">
              <w:t xml:space="preserve"> </w:t>
            </w:r>
          </w:p>
        </w:tc>
        <w:tc>
          <w:tcPr>
            <w:tcW w:w="4675" w:type="dxa"/>
          </w:tcPr>
          <w:p w14:paraId="431BE496" w14:textId="2C3EA59A" w:rsidR="003C472A" w:rsidRDefault="003C472A" w:rsidP="003C472A">
            <w:pPr>
              <w:jc w:val="center"/>
            </w:pPr>
            <w:r>
              <w:t>$</w:t>
            </w:r>
            <w:r w:rsidR="00351C87">
              <w:t>45</w:t>
            </w:r>
            <w:r>
              <w:t>.00</w:t>
            </w:r>
            <w:r w:rsidR="00857F8F">
              <w:t xml:space="preserve"> (Each Class)</w:t>
            </w:r>
          </w:p>
        </w:tc>
      </w:tr>
      <w:tr w:rsidR="003C472A" w14:paraId="42BFF972" w14:textId="77777777" w:rsidTr="003C472A">
        <w:tc>
          <w:tcPr>
            <w:tcW w:w="4675" w:type="dxa"/>
          </w:tcPr>
          <w:p w14:paraId="1B30A494" w14:textId="1EEDE1AB" w:rsidR="003C472A" w:rsidRDefault="003C472A" w:rsidP="003C472A">
            <w:pPr>
              <w:jc w:val="center"/>
            </w:pPr>
            <w:r>
              <w:t xml:space="preserve">1 </w:t>
            </w:r>
            <w:r w:rsidR="000E2D78">
              <w:t>Class A Week</w:t>
            </w:r>
          </w:p>
        </w:tc>
        <w:tc>
          <w:tcPr>
            <w:tcW w:w="4675" w:type="dxa"/>
          </w:tcPr>
          <w:p w14:paraId="3426776A" w14:textId="1A116370" w:rsidR="003C472A" w:rsidRDefault="003C472A" w:rsidP="003C472A">
            <w:pPr>
              <w:jc w:val="center"/>
            </w:pPr>
            <w:r>
              <w:t>$1</w:t>
            </w:r>
            <w:r w:rsidR="008043F2">
              <w:t>60</w:t>
            </w:r>
            <w:r>
              <w:t>.00</w:t>
            </w:r>
          </w:p>
        </w:tc>
      </w:tr>
      <w:tr w:rsidR="003C472A" w14:paraId="03DE5E05" w14:textId="77777777" w:rsidTr="003C472A">
        <w:tc>
          <w:tcPr>
            <w:tcW w:w="4675" w:type="dxa"/>
          </w:tcPr>
          <w:p w14:paraId="59D15F62" w14:textId="6B9A2FA5" w:rsidR="003C472A" w:rsidRDefault="003C472A" w:rsidP="003C472A">
            <w:pPr>
              <w:jc w:val="center"/>
            </w:pPr>
            <w:r>
              <w:t>2</w:t>
            </w:r>
            <w:r w:rsidR="000E2D78">
              <w:t xml:space="preserve"> Classes A Week</w:t>
            </w:r>
          </w:p>
        </w:tc>
        <w:tc>
          <w:tcPr>
            <w:tcW w:w="4675" w:type="dxa"/>
          </w:tcPr>
          <w:p w14:paraId="50450BB1" w14:textId="09877F42" w:rsidR="003C472A" w:rsidRDefault="003C472A" w:rsidP="003C472A">
            <w:pPr>
              <w:jc w:val="center"/>
            </w:pPr>
            <w:r>
              <w:t>$</w:t>
            </w:r>
            <w:r w:rsidR="00351C87">
              <w:t>280</w:t>
            </w:r>
            <w:r>
              <w:t>.00</w:t>
            </w:r>
          </w:p>
        </w:tc>
      </w:tr>
      <w:tr w:rsidR="003C472A" w14:paraId="0D0C8444" w14:textId="77777777" w:rsidTr="003C472A">
        <w:tc>
          <w:tcPr>
            <w:tcW w:w="4675" w:type="dxa"/>
          </w:tcPr>
          <w:p w14:paraId="04C99BB2" w14:textId="235B47BE" w:rsidR="003C472A" w:rsidRDefault="000E2D78" w:rsidP="003C472A">
            <w:pPr>
              <w:jc w:val="center"/>
            </w:pPr>
            <w:r>
              <w:t>Unlimited</w:t>
            </w:r>
          </w:p>
        </w:tc>
        <w:tc>
          <w:tcPr>
            <w:tcW w:w="4675" w:type="dxa"/>
          </w:tcPr>
          <w:p w14:paraId="45669FC8" w14:textId="318BFC38" w:rsidR="003C472A" w:rsidRDefault="003C472A" w:rsidP="003C472A">
            <w:pPr>
              <w:jc w:val="center"/>
            </w:pPr>
            <w:r>
              <w:t>$</w:t>
            </w:r>
            <w:r w:rsidR="00FA25F4">
              <w:t>56</w:t>
            </w:r>
            <w:r w:rsidR="00351C87">
              <w:t>0</w:t>
            </w:r>
            <w:r>
              <w:t>.00</w:t>
            </w:r>
          </w:p>
        </w:tc>
      </w:tr>
    </w:tbl>
    <w:p w14:paraId="190814BE" w14:textId="77777777" w:rsidR="00A87C0F" w:rsidRDefault="00A87C0F"/>
    <w:p w14:paraId="78D029C5" w14:textId="58B45404" w:rsidR="00735861" w:rsidRDefault="00F534FC">
      <w:r>
        <w:t>Statements are emailed on the 20</w:t>
      </w:r>
      <w:r w:rsidRPr="00F534FC">
        <w:rPr>
          <w:vertAlign w:val="superscript"/>
        </w:rPr>
        <w:t>th</w:t>
      </w:r>
      <w:r>
        <w:t xml:space="preserve"> of the month as a reminder of the upcoming tuition fees due. Drafts are completed on the 25</w:t>
      </w:r>
      <w:r w:rsidRPr="00F534FC">
        <w:rPr>
          <w:vertAlign w:val="superscript"/>
        </w:rPr>
        <w:t>th</w:t>
      </w:r>
      <w:r>
        <w:t xml:space="preserve"> of every month. If the 25</w:t>
      </w:r>
      <w:r w:rsidRPr="00F534FC">
        <w:rPr>
          <w:vertAlign w:val="superscript"/>
        </w:rPr>
        <w:t>th</w:t>
      </w:r>
      <w:r>
        <w:t xml:space="preserve"> fall on a Friday, Saturday, or Holiday</w:t>
      </w:r>
      <w:r w:rsidR="006D4F2A">
        <w:t xml:space="preserve"> – drafts will be completed the preceding Friday. Tuition is due on the 1</w:t>
      </w:r>
      <w:r w:rsidR="006D4F2A" w:rsidRPr="006D4F2A">
        <w:rPr>
          <w:vertAlign w:val="superscript"/>
        </w:rPr>
        <w:t>st</w:t>
      </w:r>
      <w:r w:rsidR="006D4F2A">
        <w:t xml:space="preserve"> of each month. Late fees ($15) are applied to accounts whose payment has not been received by the due date. We accept cash, check, and credit card (Visa/Mastercard only) payments.</w:t>
      </w:r>
    </w:p>
    <w:p w14:paraId="3A7D80B6" w14:textId="181C2C11" w:rsidR="006D4F2A" w:rsidRPr="00270FCE" w:rsidRDefault="006D4F2A" w:rsidP="00BE7DA4">
      <w:pPr>
        <w:spacing w:line="240" w:lineRule="auto"/>
        <w:jc w:val="center"/>
        <w:rPr>
          <w:b/>
          <w:bCs/>
          <w:sz w:val="30"/>
          <w:szCs w:val="30"/>
        </w:rPr>
      </w:pPr>
      <w:r w:rsidRPr="00270FCE">
        <w:rPr>
          <w:b/>
          <w:bCs/>
          <w:sz w:val="30"/>
          <w:szCs w:val="30"/>
        </w:rPr>
        <w:t>Family Discount</w:t>
      </w:r>
    </w:p>
    <w:p w14:paraId="277820C4" w14:textId="595EFDC9" w:rsidR="006D4F2A" w:rsidRDefault="006D4F2A" w:rsidP="00BE7DA4">
      <w:pPr>
        <w:spacing w:line="240" w:lineRule="auto"/>
      </w:pPr>
      <w:r>
        <w:t>Beginning with the second child enrolled, you will receive a $10.00 discount per child.</w:t>
      </w:r>
    </w:p>
    <w:p w14:paraId="6B36983C" w14:textId="1B5ACB0E" w:rsidR="006D4F2A" w:rsidRPr="006D4F2A" w:rsidRDefault="006D4F2A" w:rsidP="00BE7DA4">
      <w:pPr>
        <w:spacing w:line="240" w:lineRule="auto"/>
        <w:jc w:val="center"/>
        <w:rPr>
          <w:b/>
          <w:bCs/>
          <w:sz w:val="28"/>
          <w:szCs w:val="28"/>
        </w:rPr>
      </w:pPr>
      <w:r w:rsidRPr="006D4F2A">
        <w:rPr>
          <w:b/>
          <w:bCs/>
          <w:sz w:val="28"/>
          <w:szCs w:val="28"/>
        </w:rPr>
        <w:t>Annual Registration Fee</w:t>
      </w:r>
    </w:p>
    <w:p w14:paraId="56039E2A" w14:textId="764DBC3D" w:rsidR="007D0327" w:rsidRDefault="00DA7484" w:rsidP="00BE7DA4">
      <w:pPr>
        <w:spacing w:line="240" w:lineRule="auto"/>
      </w:pPr>
      <w:r w:rsidRPr="00271E15">
        <w:rPr>
          <w:b/>
          <w:bCs/>
          <w:sz w:val="28"/>
          <w:szCs w:val="28"/>
        </w:rPr>
        <w:t xml:space="preserve"> </w:t>
      </w:r>
      <w:r w:rsidR="006D4F2A">
        <w:t xml:space="preserve">All members of </w:t>
      </w:r>
      <w:r w:rsidR="00EF4293">
        <w:t>Woodlands Sportsplex Gymnastics &amp; Athletics, LLC are required to pay an annual registration as follows:</w:t>
      </w:r>
    </w:p>
    <w:p w14:paraId="43F6CCB1" w14:textId="67F6C3BB" w:rsidR="00EF4293" w:rsidRDefault="00EF4293" w:rsidP="00BE7DA4">
      <w:pPr>
        <w:spacing w:line="240" w:lineRule="auto"/>
      </w:pPr>
      <w:r>
        <w:tab/>
      </w:r>
      <w:r>
        <w:tab/>
        <w:t>Individual Child = $50.00</w:t>
      </w:r>
      <w:r>
        <w:tab/>
      </w:r>
      <w:r>
        <w:tab/>
      </w:r>
      <w:r>
        <w:tab/>
        <w:t xml:space="preserve">Family </w:t>
      </w:r>
      <w:r w:rsidR="00E47B10">
        <w:t>= $75.00</w:t>
      </w:r>
    </w:p>
    <w:p w14:paraId="5B7F3A4A" w14:textId="26572109" w:rsidR="00E47B10" w:rsidRDefault="00E47B10" w:rsidP="00BE7DA4">
      <w:pPr>
        <w:spacing w:line="240" w:lineRule="auto"/>
      </w:pPr>
      <w:r>
        <w:t>Registration fees are pro-rated throughout the year according to the month in which you enroll. The annual registration fee is due every year.</w:t>
      </w:r>
    </w:p>
    <w:p w14:paraId="16FBFA92" w14:textId="53A28CC9" w:rsidR="00E47B10" w:rsidRDefault="00E47B10" w:rsidP="00BE7DA4">
      <w:pPr>
        <w:spacing w:line="240" w:lineRule="auto"/>
        <w:jc w:val="center"/>
        <w:rPr>
          <w:b/>
          <w:bCs/>
          <w:sz w:val="28"/>
          <w:szCs w:val="28"/>
        </w:rPr>
      </w:pPr>
      <w:r w:rsidRPr="00E47B10">
        <w:rPr>
          <w:b/>
          <w:bCs/>
          <w:sz w:val="28"/>
          <w:szCs w:val="28"/>
        </w:rPr>
        <w:t>Payment Options</w:t>
      </w:r>
    </w:p>
    <w:p w14:paraId="79709AC8" w14:textId="189504B9" w:rsidR="00E47B10" w:rsidRDefault="00E47B10" w:rsidP="00BE7DA4">
      <w:pPr>
        <w:spacing w:line="240" w:lineRule="auto"/>
      </w:pPr>
      <w:r>
        <w:t>At Woodlands Sportsplex Gymnastics &amp; Athletics</w:t>
      </w:r>
      <w:r w:rsidR="003B4D7F">
        <w:t xml:space="preserve">, LLC we offer 2 different options for the payment of your monthly tuition. Monthly </w:t>
      </w:r>
      <w:r w:rsidR="001A3C9D">
        <w:t>tuition can be paid through auto draft or monthly self-payment.</w:t>
      </w:r>
    </w:p>
    <w:p w14:paraId="4584CEBD" w14:textId="38180E73" w:rsidR="001A3C9D" w:rsidRDefault="001A3C9D" w:rsidP="00BE7DA4">
      <w:pPr>
        <w:spacing w:line="240" w:lineRule="auto"/>
      </w:pPr>
      <w:r>
        <w:t>If you elect to self</w:t>
      </w:r>
      <w:r w:rsidR="0018013B">
        <w:t xml:space="preserve">-pay, a security deposit equal to </w:t>
      </w:r>
      <w:r w:rsidR="00463FA5">
        <w:t>a month’s</w:t>
      </w:r>
      <w:r w:rsidR="0018013B">
        <w:t xml:space="preserve"> tuition is due at enrollment. This security deposit will be held in your account and can be utilized to pay your lash month’s tuition. You MUST provide a written notice before the 15</w:t>
      </w:r>
      <w:r w:rsidR="0018013B" w:rsidRPr="0018013B">
        <w:rPr>
          <w:vertAlign w:val="superscript"/>
        </w:rPr>
        <w:t>th</w:t>
      </w:r>
      <w:r w:rsidR="0018013B">
        <w:t xml:space="preserve"> of the month</w:t>
      </w:r>
      <w:r w:rsidR="0013021E">
        <w:t xml:space="preserve"> to use your security deposit for the next month’s tuition(last month’s tuition).</w:t>
      </w:r>
    </w:p>
    <w:p w14:paraId="3ECE1897" w14:textId="63BA1E21" w:rsidR="00271E15" w:rsidRDefault="0013021E" w:rsidP="00BE7DA4">
      <w:pPr>
        <w:spacing w:line="240" w:lineRule="auto"/>
      </w:pPr>
      <w:r>
        <w:lastRenderedPageBreak/>
        <w:t>If you elect to pay th</w:t>
      </w:r>
      <w:r w:rsidR="001C2F59">
        <w:t xml:space="preserve">rough our auto draft system, a security deposit is not required. The auto draft can come from your Credit/Debit Card (VISA/Mastercard only) or your checking account. </w:t>
      </w:r>
    </w:p>
    <w:p w14:paraId="2F629D47" w14:textId="62F141B4" w:rsidR="00455591" w:rsidRDefault="00455591" w:rsidP="009F1C39">
      <w:pPr>
        <w:spacing w:line="240" w:lineRule="auto"/>
        <w:jc w:val="center"/>
        <w:rPr>
          <w:b/>
          <w:bCs/>
          <w:sz w:val="28"/>
          <w:szCs w:val="28"/>
        </w:rPr>
      </w:pPr>
      <w:r w:rsidRPr="00455591">
        <w:rPr>
          <w:b/>
          <w:bCs/>
          <w:sz w:val="28"/>
          <w:szCs w:val="28"/>
        </w:rPr>
        <w:t>Tuition and Payment Information</w:t>
      </w:r>
    </w:p>
    <w:p w14:paraId="020DD7E0" w14:textId="15EF5116" w:rsidR="009F1C39" w:rsidRDefault="009F1C39" w:rsidP="009F1C39">
      <w:pPr>
        <w:spacing w:line="240" w:lineRule="auto"/>
      </w:pPr>
      <w:r>
        <w:t xml:space="preserve">Our year is based on 48 weeks of classes with the yearly tuition averaged over 12 months. Some months </w:t>
      </w:r>
      <w:r w:rsidR="00C55DF9">
        <w:t xml:space="preserve">may have more than 4 </w:t>
      </w:r>
      <w:r w:rsidR="002E37C7">
        <w:t>weeks,</w:t>
      </w:r>
      <w:r w:rsidR="00C55DF9">
        <w:t xml:space="preserve"> and some may have less than 4 weeks, but the tuition remains the same each month. Payment is due by the 1</w:t>
      </w:r>
      <w:r w:rsidR="00C55DF9" w:rsidRPr="00C55DF9">
        <w:rPr>
          <w:vertAlign w:val="superscript"/>
        </w:rPr>
        <w:t>st</w:t>
      </w:r>
      <w:r w:rsidR="00C55DF9">
        <w:t xml:space="preserve"> of the month. </w:t>
      </w:r>
      <w:r w:rsidR="00D83B8A">
        <w:t>A late fee of $15 will be added to all unpaid accounts on the 2</w:t>
      </w:r>
      <w:r w:rsidR="00D83B8A" w:rsidRPr="00D83B8A">
        <w:rPr>
          <w:vertAlign w:val="superscript"/>
        </w:rPr>
        <w:t>nd</w:t>
      </w:r>
      <w:r w:rsidR="00D83B8A">
        <w:t xml:space="preserve"> of the month. If your payment is not received by the 15</w:t>
      </w:r>
      <w:r w:rsidR="00D83B8A" w:rsidRPr="00D83B8A">
        <w:rPr>
          <w:vertAlign w:val="superscript"/>
        </w:rPr>
        <w:t>th</w:t>
      </w:r>
      <w:r w:rsidR="00D83B8A">
        <w:t xml:space="preserve"> of the month, we reserve the right to withdraw your child from class. If you are withdrawn for non-payment, a new registration fee must be paid to return to class.</w:t>
      </w:r>
    </w:p>
    <w:p w14:paraId="6F2F8950" w14:textId="77777777" w:rsidR="003809BA" w:rsidRDefault="003809BA" w:rsidP="009F1C39">
      <w:pPr>
        <w:spacing w:line="240" w:lineRule="auto"/>
      </w:pPr>
    </w:p>
    <w:p w14:paraId="055025FB" w14:textId="590AC0F2" w:rsidR="00270FCE" w:rsidRDefault="00270FCE" w:rsidP="00270FCE">
      <w:pPr>
        <w:spacing w:line="240" w:lineRule="auto"/>
        <w:jc w:val="center"/>
        <w:rPr>
          <w:b/>
          <w:bCs/>
          <w:sz w:val="28"/>
          <w:szCs w:val="28"/>
        </w:rPr>
      </w:pPr>
      <w:r w:rsidRPr="00270FCE">
        <w:rPr>
          <w:b/>
          <w:bCs/>
          <w:sz w:val="28"/>
          <w:szCs w:val="28"/>
        </w:rPr>
        <w:t>Gym Holidays</w:t>
      </w:r>
    </w:p>
    <w:p w14:paraId="11EC367B" w14:textId="244C0508" w:rsidR="00270FCE" w:rsidRDefault="00270FCE" w:rsidP="00270FCE">
      <w:pPr>
        <w:spacing w:line="240" w:lineRule="auto"/>
      </w:pPr>
      <w:r>
        <w:t>Gym Holidays are not eligible for make-ups or tuition pro</w:t>
      </w:r>
      <w:r w:rsidR="0069090D">
        <w:t xml:space="preserve">ration. </w:t>
      </w:r>
    </w:p>
    <w:p w14:paraId="43280859" w14:textId="77777777" w:rsidR="003809BA" w:rsidRDefault="003809BA" w:rsidP="00270FCE">
      <w:pPr>
        <w:spacing w:line="240" w:lineRule="auto"/>
      </w:pPr>
    </w:p>
    <w:p w14:paraId="5BD4E371" w14:textId="7460DA4F" w:rsidR="0069090D" w:rsidRDefault="0069090D" w:rsidP="0069090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– ups</w:t>
      </w:r>
    </w:p>
    <w:p w14:paraId="18218014" w14:textId="14958E07" w:rsidR="0069090D" w:rsidRDefault="0090020C" w:rsidP="0069090D">
      <w:pPr>
        <w:spacing w:line="240" w:lineRule="auto"/>
      </w:pPr>
      <w:r w:rsidRPr="00C13EF6">
        <w:t>When you register your child for class, you are paying for your child’s place in that class, not their attenda</w:t>
      </w:r>
      <w:r w:rsidR="0000037F" w:rsidRPr="00C13EF6">
        <w:t xml:space="preserve">nce. We do not owe make-up classes or credit for missed classes. However, we understand that children get </w:t>
      </w:r>
      <w:r w:rsidR="002E37C7" w:rsidRPr="00C13EF6">
        <w:t>ill,</w:t>
      </w:r>
      <w:r w:rsidR="0000037F" w:rsidRPr="00C13EF6">
        <w:t xml:space="preserve"> and families have schedule conflicts; therefore, we will allow your child one make-up class per month for missed classes and only one carried over to the next month. </w:t>
      </w:r>
      <w:r w:rsidR="0085592B" w:rsidRPr="00C13EF6">
        <w:t xml:space="preserve">(Unlimited make-ups in the summer due to travel conflicts) The make up class must be scheduled with the office and is subject to class availability. Make-ups </w:t>
      </w:r>
      <w:r w:rsidR="00A24B8A" w:rsidRPr="00C13EF6">
        <w:t xml:space="preserve">must be completed while your child is enrolled in class </w:t>
      </w:r>
      <w:r w:rsidR="00C13EF6" w:rsidRPr="00C13EF6">
        <w:t xml:space="preserve">and cannot be carried over to a new year’s enrollment. </w:t>
      </w:r>
    </w:p>
    <w:p w14:paraId="175ABE2B" w14:textId="77777777" w:rsidR="003809BA" w:rsidRDefault="003809BA" w:rsidP="0069090D">
      <w:pPr>
        <w:spacing w:line="240" w:lineRule="auto"/>
      </w:pPr>
    </w:p>
    <w:p w14:paraId="2A41DDD0" w14:textId="09C3A107" w:rsidR="002E37C7" w:rsidRDefault="002E37C7" w:rsidP="0069090D">
      <w:pPr>
        <w:spacing w:line="240" w:lineRule="auto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E37C7">
        <w:rPr>
          <w:b/>
          <w:bCs/>
          <w:sz w:val="28"/>
          <w:szCs w:val="28"/>
        </w:rPr>
        <w:t>Private Lessons</w:t>
      </w:r>
    </w:p>
    <w:p w14:paraId="21ED49D3" w14:textId="4C412E4D" w:rsidR="002E37C7" w:rsidRDefault="002E37C7" w:rsidP="0069090D">
      <w:pPr>
        <w:spacing w:line="240" w:lineRule="auto"/>
      </w:pPr>
      <w:r>
        <w:t>Private lessons are available for all ou</w:t>
      </w:r>
      <w:r w:rsidR="003809BA">
        <w:t>r students and are scheduled with the coach. Fees are due prior to the start of the lesson and are paid in the office.</w:t>
      </w:r>
    </w:p>
    <w:p w14:paraId="5F8C69CE" w14:textId="77777777" w:rsidR="003809BA" w:rsidRDefault="003809BA" w:rsidP="0069090D">
      <w:pPr>
        <w:spacing w:line="240" w:lineRule="auto"/>
      </w:pPr>
    </w:p>
    <w:p w14:paraId="4B2806A7" w14:textId="7F5AAB31" w:rsidR="003809BA" w:rsidRDefault="003809BA" w:rsidP="003809B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Withdrawing from Class</w:t>
      </w:r>
    </w:p>
    <w:p w14:paraId="78FBDE2D" w14:textId="0E75C2AA" w:rsidR="003809BA" w:rsidRDefault="003809BA" w:rsidP="003809BA">
      <w:pPr>
        <w:spacing w:line="240" w:lineRule="auto"/>
      </w:pPr>
      <w:r>
        <w:t xml:space="preserve">At Woodlands Sportsplex Gymnastics &amp; Athletics, LLC we require written notice to withdraw/remove your child from classes. </w:t>
      </w:r>
      <w:r w:rsidR="00463FA5">
        <w:t>Notice</w:t>
      </w:r>
      <w:r w:rsidR="00A102BF">
        <w:t xml:space="preserve"> must be received on or before the 15</w:t>
      </w:r>
      <w:r w:rsidR="00A102BF" w:rsidRPr="00A102BF">
        <w:rPr>
          <w:vertAlign w:val="superscript"/>
        </w:rPr>
        <w:t>th</w:t>
      </w:r>
      <w:r w:rsidR="00A102BF">
        <w:t xml:space="preserve"> of the </w:t>
      </w:r>
      <w:r w:rsidR="00A33309">
        <w:t>month</w:t>
      </w:r>
      <w:r w:rsidR="00A102BF">
        <w:t xml:space="preserve"> to withdraw your child at the end of the month. (Example: notice received on or before 0/15 and your student will be dropped from class on 10/31</w:t>
      </w:r>
      <w:r w:rsidR="00B13537">
        <w:t>.</w:t>
      </w:r>
      <w:r w:rsidR="00A102BF">
        <w:t>)</w:t>
      </w:r>
      <w:r w:rsidR="00B13537">
        <w:t xml:space="preserve"> Notice received after the 15</w:t>
      </w:r>
      <w:r w:rsidR="00B13537" w:rsidRPr="00B13537">
        <w:rPr>
          <w:vertAlign w:val="superscript"/>
        </w:rPr>
        <w:t>th</w:t>
      </w:r>
      <w:r w:rsidR="00B13537">
        <w:t xml:space="preserve"> will be </w:t>
      </w:r>
      <w:r w:rsidR="00FD733F">
        <w:t>effective at</w:t>
      </w:r>
      <w:r w:rsidR="00B13537">
        <w:t xml:space="preserve"> the end of the following month and tuition will have to be </w:t>
      </w:r>
      <w:r w:rsidR="00FD733F">
        <w:t>owed</w:t>
      </w:r>
      <w:r w:rsidR="00B13537">
        <w:t xml:space="preserve"> for the entire month. (Ex: notice received </w:t>
      </w:r>
      <w:r w:rsidR="00FD733F">
        <w:t>10/16 through 10/31 and your student will be dropped from class on 11/30)</w:t>
      </w:r>
      <w:r w:rsidR="00B13537">
        <w:t xml:space="preserve"> </w:t>
      </w:r>
    </w:p>
    <w:p w14:paraId="0DB90FB0" w14:textId="77777777" w:rsidR="00FD733F" w:rsidRDefault="00FD733F" w:rsidP="003809BA">
      <w:pPr>
        <w:spacing w:line="240" w:lineRule="auto"/>
      </w:pPr>
    </w:p>
    <w:p w14:paraId="0900E2BB" w14:textId="77777777" w:rsidR="00FD733F" w:rsidRDefault="00FD733F" w:rsidP="003809BA">
      <w:pPr>
        <w:spacing w:line="240" w:lineRule="auto"/>
      </w:pPr>
    </w:p>
    <w:p w14:paraId="1A3166B1" w14:textId="696C6200" w:rsidR="00FD733F" w:rsidRPr="003809BA" w:rsidRDefault="00FD733F" w:rsidP="003809BA">
      <w:pPr>
        <w:spacing w:line="240" w:lineRule="auto"/>
      </w:pPr>
      <w:r>
        <w:tab/>
      </w:r>
      <w:r>
        <w:tab/>
      </w:r>
      <w:r>
        <w:tab/>
      </w:r>
      <w:r>
        <w:tab/>
        <w:t>Woodlands Sportsplex Gymnastics &amp; Athletics, LLC</w:t>
      </w:r>
    </w:p>
    <w:p w14:paraId="7FE2BDED" w14:textId="77777777" w:rsidR="00C13EF6" w:rsidRPr="0069090D" w:rsidRDefault="00C13EF6" w:rsidP="0069090D">
      <w:pPr>
        <w:spacing w:line="240" w:lineRule="auto"/>
        <w:rPr>
          <w:b/>
          <w:bCs/>
        </w:rPr>
      </w:pPr>
    </w:p>
    <w:sectPr w:rsidR="00C13EF6" w:rsidRPr="0069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61"/>
    <w:rsid w:val="0000037F"/>
    <w:rsid w:val="000E2D78"/>
    <w:rsid w:val="0013021E"/>
    <w:rsid w:val="0018013B"/>
    <w:rsid w:val="001A3C9D"/>
    <w:rsid w:val="001C2F59"/>
    <w:rsid w:val="00270FCE"/>
    <w:rsid w:val="00271E15"/>
    <w:rsid w:val="002E37C7"/>
    <w:rsid w:val="00351C87"/>
    <w:rsid w:val="003809BA"/>
    <w:rsid w:val="003B4D7F"/>
    <w:rsid w:val="003C472A"/>
    <w:rsid w:val="00455591"/>
    <w:rsid w:val="00463FA5"/>
    <w:rsid w:val="004C639C"/>
    <w:rsid w:val="005C5B2E"/>
    <w:rsid w:val="005F60ED"/>
    <w:rsid w:val="0069090D"/>
    <w:rsid w:val="006D4F2A"/>
    <w:rsid w:val="00735861"/>
    <w:rsid w:val="007704F9"/>
    <w:rsid w:val="007D0327"/>
    <w:rsid w:val="008043F2"/>
    <w:rsid w:val="0085592B"/>
    <w:rsid w:val="00857F8F"/>
    <w:rsid w:val="0090020C"/>
    <w:rsid w:val="009F1C39"/>
    <w:rsid w:val="009F5F6C"/>
    <w:rsid w:val="00A0794B"/>
    <w:rsid w:val="00A102BF"/>
    <w:rsid w:val="00A24B8A"/>
    <w:rsid w:val="00A33309"/>
    <w:rsid w:val="00A87C0F"/>
    <w:rsid w:val="00B13537"/>
    <w:rsid w:val="00BE7DA4"/>
    <w:rsid w:val="00C13EF6"/>
    <w:rsid w:val="00C55DF9"/>
    <w:rsid w:val="00D83B8A"/>
    <w:rsid w:val="00DA7484"/>
    <w:rsid w:val="00E47B10"/>
    <w:rsid w:val="00EF4293"/>
    <w:rsid w:val="00F20516"/>
    <w:rsid w:val="00F534FC"/>
    <w:rsid w:val="00FA25F4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20D5"/>
  <w15:chartTrackingRefBased/>
  <w15:docId w15:val="{09B42B49-B0D2-47A7-AD28-9D742952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oodlandssportsplex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Sportsplex</dc:creator>
  <cp:keywords/>
  <dc:description/>
  <cp:lastModifiedBy>Woodlands Sportsplex</cp:lastModifiedBy>
  <cp:revision>2</cp:revision>
  <cp:lastPrinted>2023-11-09T21:56:00Z</cp:lastPrinted>
  <dcterms:created xsi:type="dcterms:W3CDTF">2024-02-07T01:05:00Z</dcterms:created>
  <dcterms:modified xsi:type="dcterms:W3CDTF">2024-02-07T01:05:00Z</dcterms:modified>
</cp:coreProperties>
</file>